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1FF8F" w14:textId="6F995D1E" w:rsidR="00D65B9E" w:rsidRDefault="00D65B9E">
      <w:pPr>
        <w:rPr>
          <w:b/>
          <w:bCs/>
          <w:rtl/>
        </w:rPr>
      </w:pPr>
      <w:r w:rsidRPr="00D65B9E">
        <w:rPr>
          <w:rFonts w:hint="cs"/>
          <w:b/>
          <w:bCs/>
          <w:rtl/>
        </w:rPr>
        <w:t>מי מאחורי המסכה?</w:t>
      </w:r>
    </w:p>
    <w:p w14:paraId="63BABD21" w14:textId="6DA42090" w:rsidR="00D65B9E" w:rsidRDefault="009C6927">
      <w:pPr>
        <w:rPr>
          <w:rtl/>
        </w:rPr>
      </w:pPr>
      <w:r>
        <w:rPr>
          <w:rFonts w:hint="cs"/>
          <w:rtl/>
        </w:rPr>
        <w:t xml:space="preserve">עיריית כפר סבא פיתחה את ערכת קלפי </w:t>
      </w:r>
      <w:r w:rsidR="00D65B9E">
        <w:rPr>
          <w:rFonts w:hint="cs"/>
          <w:rtl/>
        </w:rPr>
        <w:t>'מי מאחורי המסכה?'</w:t>
      </w:r>
      <w:r>
        <w:rPr>
          <w:rFonts w:hint="cs"/>
          <w:rtl/>
        </w:rPr>
        <w:t>,</w:t>
      </w:r>
      <w:r w:rsidR="00D65B9E">
        <w:rPr>
          <w:rFonts w:hint="cs"/>
          <w:rtl/>
        </w:rPr>
        <w:t xml:space="preserve"> ככלי חוסן המאפשר לכל אחד ואחת לחקור את עולמו הפנימי ולעסוק בדימוי העצמי ותחושת המסוגלות.</w:t>
      </w:r>
    </w:p>
    <w:p w14:paraId="019BAF08" w14:textId="0A219498" w:rsidR="00D65B9E" w:rsidRDefault="00D65B9E">
      <w:pPr>
        <w:rPr>
          <w:rtl/>
        </w:rPr>
      </w:pPr>
      <w:r>
        <w:rPr>
          <w:rFonts w:hint="cs"/>
          <w:rtl/>
        </w:rPr>
        <w:t xml:space="preserve">השאלות המנחות </w:t>
      </w:r>
      <w:r w:rsidR="009C6927">
        <w:rPr>
          <w:rFonts w:hint="cs"/>
          <w:rtl/>
        </w:rPr>
        <w:t>והבחירה בקלפים מאפשרים</w:t>
      </w:r>
      <w:r>
        <w:rPr>
          <w:rFonts w:hint="cs"/>
          <w:rtl/>
        </w:rPr>
        <w:t xml:space="preserve"> שיח פתוח עם עצמנו ועם סובבים אותנו.</w:t>
      </w:r>
    </w:p>
    <w:p w14:paraId="57F7EB3A" w14:textId="2D139BA5" w:rsidR="00D65B9E" w:rsidRDefault="00D65B9E" w:rsidP="00D65B9E">
      <w:pPr>
        <w:rPr>
          <w:rtl/>
        </w:rPr>
      </w:pPr>
      <w:r>
        <w:rPr>
          <w:rFonts w:hint="cs"/>
          <w:rtl/>
        </w:rPr>
        <w:t>הקלפים מיועדים לגילי 6 ומעלה.</w:t>
      </w:r>
    </w:p>
    <w:p w14:paraId="38D6BCCD" w14:textId="1D670609" w:rsidR="00D65B9E" w:rsidRPr="00D65B9E" w:rsidRDefault="00D65B9E" w:rsidP="00D65B9E">
      <w:pPr>
        <w:rPr>
          <w:b/>
          <w:bCs/>
          <w:rtl/>
        </w:rPr>
      </w:pPr>
      <w:r w:rsidRPr="00D65B9E">
        <w:rPr>
          <w:rFonts w:hint="cs"/>
          <w:b/>
          <w:bCs/>
          <w:rtl/>
        </w:rPr>
        <w:t>מטרת המשחק: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חיזוק הדימוי העצמי דרך שיח מקרב ותומך.</w:t>
      </w:r>
    </w:p>
    <w:p w14:paraId="3228079C" w14:textId="7705D47F" w:rsidR="00D65B9E" w:rsidRDefault="00D65B9E" w:rsidP="00D65B9E">
      <w:pPr>
        <w:rPr>
          <w:rtl/>
        </w:rPr>
      </w:pPr>
      <w:r w:rsidRPr="00D65B9E">
        <w:rPr>
          <w:rFonts w:hint="cs"/>
          <w:b/>
          <w:bCs/>
          <w:rtl/>
        </w:rPr>
        <w:t>כלי עזר:</w:t>
      </w:r>
      <w:r>
        <w:rPr>
          <w:rFonts w:hint="cs"/>
          <w:rtl/>
        </w:rPr>
        <w:t xml:space="preserve"> 24 קלפי מסכות</w:t>
      </w:r>
    </w:p>
    <w:p w14:paraId="223B2BD8" w14:textId="5395EFE8" w:rsidR="00D65B9E" w:rsidRDefault="00D65B9E" w:rsidP="00D65B9E">
      <w:pPr>
        <w:rPr>
          <w:b/>
          <w:bCs/>
          <w:rtl/>
        </w:rPr>
      </w:pPr>
      <w:r>
        <w:rPr>
          <w:rFonts w:hint="cs"/>
          <w:b/>
          <w:bCs/>
          <w:rtl/>
        </w:rPr>
        <w:t>הנחיות</w:t>
      </w:r>
      <w:r w:rsidRPr="00D65B9E">
        <w:rPr>
          <w:rFonts w:hint="cs"/>
          <w:b/>
          <w:bCs/>
          <w:rtl/>
        </w:rPr>
        <w:t xml:space="preserve"> המשחק:</w:t>
      </w:r>
    </w:p>
    <w:p w14:paraId="79232267" w14:textId="2A7E63D5" w:rsidR="00F03D03" w:rsidRDefault="00F03D03" w:rsidP="00D65B9E">
      <w:pPr>
        <w:rPr>
          <w:b/>
          <w:bCs/>
          <w:rtl/>
        </w:rPr>
      </w:pPr>
      <w:r>
        <w:rPr>
          <w:rFonts w:hint="cs"/>
          <w:b/>
          <w:bCs/>
          <w:rtl/>
        </w:rPr>
        <w:t>שלב ראשון: עצירה להתבוננות</w:t>
      </w:r>
    </w:p>
    <w:p w14:paraId="27E6FA53" w14:textId="62055A38" w:rsidR="00D65B9E" w:rsidRPr="00D65B9E" w:rsidRDefault="00D65B9E" w:rsidP="00D65B9E">
      <w:pPr>
        <w:rPr>
          <w:rtl/>
        </w:rPr>
      </w:pPr>
      <w:r w:rsidRPr="00D65B9E">
        <w:rPr>
          <w:rFonts w:hint="cs"/>
          <w:rtl/>
        </w:rPr>
        <w:t>פרסו את קלפי המסכות על השולחן</w:t>
      </w:r>
    </w:p>
    <w:p w14:paraId="2B87D6FA" w14:textId="6E1459C2" w:rsidR="00D65B9E" w:rsidRPr="00D65B9E" w:rsidRDefault="00D65B9E" w:rsidP="00D65B9E">
      <w:pPr>
        <w:rPr>
          <w:rtl/>
        </w:rPr>
      </w:pPr>
      <w:r w:rsidRPr="00D65B9E">
        <w:rPr>
          <w:rFonts w:hint="cs"/>
          <w:rtl/>
        </w:rPr>
        <w:t>בקשו מכל משתתף ומשתתפת לבחור מסכה לפי ההנחיה הבאה:</w:t>
      </w:r>
    </w:p>
    <w:p w14:paraId="45A18A84" w14:textId="7B617FB3" w:rsidR="00F03D03" w:rsidRPr="00D65B9E" w:rsidRDefault="00D65B9E" w:rsidP="00F03D03">
      <w:pPr>
        <w:pStyle w:val="a9"/>
        <w:numPr>
          <w:ilvl w:val="0"/>
          <w:numId w:val="1"/>
        </w:numPr>
        <w:rPr>
          <w:rtl/>
        </w:rPr>
      </w:pPr>
      <w:r w:rsidRPr="00D65B9E">
        <w:rPr>
          <w:rFonts w:hint="cs"/>
          <w:rtl/>
        </w:rPr>
        <w:t>בחר/בחרי מסכה שתתן לך כוח להתמודד עם אתגר בחייך?</w:t>
      </w:r>
    </w:p>
    <w:p w14:paraId="1E4DC01B" w14:textId="11B5E5A9" w:rsidR="00D65B9E" w:rsidRPr="00D65B9E" w:rsidRDefault="00D65B9E" w:rsidP="00D65B9E">
      <w:pPr>
        <w:rPr>
          <w:rtl/>
        </w:rPr>
      </w:pPr>
      <w:r>
        <w:rPr>
          <w:rFonts w:hint="cs"/>
          <w:rtl/>
        </w:rPr>
        <w:t>שאלות לילדים</w:t>
      </w:r>
      <w:r w:rsidRPr="00D65B9E">
        <w:rPr>
          <w:rFonts w:hint="cs"/>
          <w:rtl/>
        </w:rPr>
        <w:t xml:space="preserve">: </w:t>
      </w:r>
    </w:p>
    <w:p w14:paraId="0EAC761C" w14:textId="593DB49A" w:rsidR="00D65B9E" w:rsidRPr="00D65B9E" w:rsidRDefault="00D65B9E" w:rsidP="00D65B9E">
      <w:pPr>
        <w:pStyle w:val="a9"/>
        <w:numPr>
          <w:ilvl w:val="0"/>
          <w:numId w:val="1"/>
        </w:numPr>
        <w:rPr>
          <w:rtl/>
        </w:rPr>
      </w:pPr>
      <w:r w:rsidRPr="00D65B9E">
        <w:rPr>
          <w:rFonts w:hint="cs"/>
          <w:rtl/>
        </w:rPr>
        <w:t>למה בחרת במסכה זו? (גילוי האתגר )</w:t>
      </w:r>
    </w:p>
    <w:p w14:paraId="538A90AA" w14:textId="6106062A" w:rsidR="00D65B9E" w:rsidRDefault="00D65B9E" w:rsidP="00D65B9E">
      <w:pPr>
        <w:pStyle w:val="a9"/>
        <w:numPr>
          <w:ilvl w:val="0"/>
          <w:numId w:val="1"/>
        </w:numPr>
      </w:pPr>
      <w:r w:rsidRPr="00D65B9E">
        <w:rPr>
          <w:rFonts w:hint="cs"/>
          <w:rtl/>
        </w:rPr>
        <w:t>איך המסכה עוזרת לך במצבי לחץ שונים?</w:t>
      </w:r>
    </w:p>
    <w:p w14:paraId="43C2AB92" w14:textId="74BFD61D" w:rsidR="00D65B9E" w:rsidRDefault="00D65B9E" w:rsidP="00D65B9E">
      <w:pPr>
        <w:pStyle w:val="a9"/>
        <w:numPr>
          <w:ilvl w:val="0"/>
          <w:numId w:val="1"/>
        </w:numPr>
      </w:pPr>
      <w:r>
        <w:rPr>
          <w:rFonts w:hint="cs"/>
          <w:rtl/>
        </w:rPr>
        <w:t xml:space="preserve">אם המסכה </w:t>
      </w:r>
      <w:r w:rsidR="00F03D03">
        <w:rPr>
          <w:rFonts w:hint="cs"/>
          <w:rtl/>
        </w:rPr>
        <w:t>הייתה</w:t>
      </w:r>
      <w:r>
        <w:rPr>
          <w:rFonts w:hint="cs"/>
          <w:rtl/>
        </w:rPr>
        <w:t xml:space="preserve"> יכולה לדבר, מה היא </w:t>
      </w:r>
      <w:r w:rsidR="00F03D03">
        <w:rPr>
          <w:rFonts w:hint="cs"/>
          <w:rtl/>
        </w:rPr>
        <w:t>הייתה</w:t>
      </w:r>
      <w:r>
        <w:rPr>
          <w:rFonts w:hint="cs"/>
          <w:rtl/>
        </w:rPr>
        <w:t xml:space="preserve"> אומרת לך?</w:t>
      </w:r>
    </w:p>
    <w:p w14:paraId="50E1369C" w14:textId="6D850257" w:rsidR="00D65B9E" w:rsidRDefault="00D65B9E" w:rsidP="00D65B9E">
      <w:pPr>
        <w:pStyle w:val="a9"/>
        <w:numPr>
          <w:ilvl w:val="0"/>
          <w:numId w:val="1"/>
        </w:numPr>
      </w:pPr>
      <w:r>
        <w:rPr>
          <w:rFonts w:hint="cs"/>
          <w:rtl/>
        </w:rPr>
        <w:t>למה אנשים זקוקים למסכות?</w:t>
      </w:r>
    </w:p>
    <w:p w14:paraId="7A987F4A" w14:textId="31975474" w:rsidR="00D65B9E" w:rsidRPr="00D65B9E" w:rsidRDefault="00D65B9E" w:rsidP="00D65B9E">
      <w:pPr>
        <w:pStyle w:val="a9"/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 האם היית רוצה להתחלף עם מסכה של אדם אחר בקבוצה? אם כן למה?</w:t>
      </w:r>
    </w:p>
    <w:p w14:paraId="08C1DAFC" w14:textId="63C35188" w:rsidR="00D65B9E" w:rsidRDefault="00D65B9E" w:rsidP="00D65B9E">
      <w:pPr>
        <w:rPr>
          <w:rtl/>
        </w:rPr>
      </w:pPr>
      <w:r>
        <w:rPr>
          <w:rFonts w:hint="cs"/>
          <w:rtl/>
        </w:rPr>
        <w:t>שאלות לנוער:</w:t>
      </w:r>
    </w:p>
    <w:p w14:paraId="5DFAC910" w14:textId="502C2921" w:rsidR="00D65B9E" w:rsidRDefault="00D65B9E" w:rsidP="00D65B9E">
      <w:pPr>
        <w:rPr>
          <w:rtl/>
        </w:rPr>
      </w:pPr>
      <w:r>
        <w:rPr>
          <w:rFonts w:hint="cs"/>
          <w:rtl/>
        </w:rPr>
        <w:t>מתי את/אתה עוטה מסכה ולמה?</w:t>
      </w:r>
    </w:p>
    <w:p w14:paraId="383AEC40" w14:textId="10F137FB" w:rsidR="00D65B9E" w:rsidRDefault="00D65B9E" w:rsidP="00D65B9E">
      <w:pPr>
        <w:rPr>
          <w:rtl/>
        </w:rPr>
      </w:pPr>
      <w:r>
        <w:rPr>
          <w:rFonts w:hint="cs"/>
          <w:rtl/>
        </w:rPr>
        <w:t>האם המסכה מאפשרת לך לומר דברים שלא היית אומר ?</w:t>
      </w:r>
    </w:p>
    <w:p w14:paraId="61159B03" w14:textId="1B94DBD9" w:rsidR="00D65B9E" w:rsidRDefault="00D65B9E" w:rsidP="00D65B9E">
      <w:pPr>
        <w:rPr>
          <w:rtl/>
        </w:rPr>
      </w:pPr>
      <w:r>
        <w:rPr>
          <w:rFonts w:hint="cs"/>
          <w:rtl/>
        </w:rPr>
        <w:t>האם זה מעייף לשים מסכה כל היום? (מה המחיר של המסכה?)</w:t>
      </w:r>
    </w:p>
    <w:p w14:paraId="27479221" w14:textId="4253C5FE" w:rsidR="00D65B9E" w:rsidRDefault="00D65B9E" w:rsidP="00D65B9E">
      <w:pPr>
        <w:rPr>
          <w:rtl/>
        </w:rPr>
      </w:pPr>
      <w:r>
        <w:rPr>
          <w:rFonts w:hint="cs"/>
          <w:rtl/>
        </w:rPr>
        <w:t>האם יש מסכה שהיית רוצה להוריד?</w:t>
      </w:r>
    </w:p>
    <w:p w14:paraId="7406E7BF" w14:textId="61FCA47C" w:rsidR="00D65B9E" w:rsidRDefault="00D65B9E" w:rsidP="00D65B9E">
      <w:pPr>
        <w:rPr>
          <w:rtl/>
        </w:rPr>
      </w:pPr>
      <w:r>
        <w:rPr>
          <w:rFonts w:hint="cs"/>
          <w:rtl/>
        </w:rPr>
        <w:t>איך מרגישים כשמורידים את המסכה במקום בטוח? (הרווח בכנות)</w:t>
      </w:r>
    </w:p>
    <w:p w14:paraId="748EBFE5" w14:textId="77777777" w:rsidR="00D65B9E" w:rsidRDefault="00D65B9E" w:rsidP="00D65B9E">
      <w:pPr>
        <w:rPr>
          <w:rtl/>
        </w:rPr>
      </w:pPr>
    </w:p>
    <w:p w14:paraId="24BB7D63" w14:textId="2638B254" w:rsidR="00F03D03" w:rsidRPr="00F03D03" w:rsidRDefault="00F03D03" w:rsidP="00D65B9E">
      <w:pPr>
        <w:rPr>
          <w:b/>
          <w:bCs/>
          <w:rtl/>
        </w:rPr>
      </w:pPr>
      <w:r w:rsidRPr="00F03D03">
        <w:rPr>
          <w:rFonts w:hint="cs"/>
          <w:b/>
          <w:bCs/>
          <w:rtl/>
        </w:rPr>
        <w:t>חלק שני: הנעה לפעולה</w:t>
      </w:r>
    </w:p>
    <w:p w14:paraId="646C2C34" w14:textId="61A454AB" w:rsidR="00D65B9E" w:rsidRDefault="00F03D03" w:rsidP="00D65B9E">
      <w:pPr>
        <w:rPr>
          <w:rtl/>
        </w:rPr>
      </w:pPr>
      <w:r>
        <w:rPr>
          <w:rFonts w:hint="cs"/>
          <w:rtl/>
        </w:rPr>
        <w:t>שאלו את המשתתפות והמשתתפים:</w:t>
      </w:r>
    </w:p>
    <w:p w14:paraId="5695F341" w14:textId="7DC3BE99" w:rsidR="00F03D03" w:rsidRDefault="00F03D03" w:rsidP="00D65B9E">
      <w:pPr>
        <w:rPr>
          <w:rtl/>
        </w:rPr>
      </w:pPr>
      <w:r>
        <w:rPr>
          <w:rFonts w:hint="cs"/>
          <w:rtl/>
        </w:rPr>
        <w:t>מי אני בלי המסכות שלי?</w:t>
      </w:r>
    </w:p>
    <w:p w14:paraId="50FA50BA" w14:textId="2B33884E" w:rsidR="00F03D03" w:rsidRDefault="00F03D03" w:rsidP="00D65B9E">
      <w:pPr>
        <w:rPr>
          <w:rtl/>
        </w:rPr>
      </w:pPr>
      <w:r>
        <w:rPr>
          <w:rFonts w:hint="cs"/>
          <w:rtl/>
        </w:rPr>
        <w:t xml:space="preserve">האם אני מוכן/מוכנה להיפרד היום ממסכה ששמתי על עצמי? </w:t>
      </w:r>
    </w:p>
    <w:p w14:paraId="0166B2ED" w14:textId="77777777" w:rsidR="00F03D03" w:rsidRDefault="00F03D03" w:rsidP="00D65B9E">
      <w:pPr>
        <w:rPr>
          <w:rtl/>
        </w:rPr>
      </w:pPr>
    </w:p>
    <w:p w14:paraId="5E580501" w14:textId="485E9160" w:rsidR="00F03D03" w:rsidRDefault="00F03D03" w:rsidP="00D65B9E">
      <w:pPr>
        <w:rPr>
          <w:rtl/>
        </w:rPr>
      </w:pPr>
      <w:r>
        <w:rPr>
          <w:rFonts w:hint="cs"/>
          <w:rtl/>
        </w:rPr>
        <w:lastRenderedPageBreak/>
        <w:t>פיתוח המשחק: שרון ג'ורג'י</w:t>
      </w:r>
      <w:r w:rsidR="00EE08AD">
        <w:rPr>
          <w:rFonts w:hint="cs"/>
          <w:rtl/>
        </w:rPr>
        <w:t>,</w:t>
      </w:r>
      <w:r>
        <w:rPr>
          <w:rFonts w:hint="cs"/>
          <w:rtl/>
        </w:rPr>
        <w:t xml:space="preserve"> ורדה שני</w:t>
      </w:r>
    </w:p>
    <w:p w14:paraId="45B3EE15" w14:textId="4305A3B6" w:rsidR="00F03D03" w:rsidRPr="00D65B9E" w:rsidRDefault="00F03D03" w:rsidP="00D65B9E">
      <w:r>
        <w:rPr>
          <w:rFonts w:hint="cs"/>
          <w:rtl/>
        </w:rPr>
        <w:t>עיצוב גרפי: שגית קמחי</w:t>
      </w:r>
    </w:p>
    <w:sectPr w:rsidR="00F03D03" w:rsidRPr="00D65B9E" w:rsidSect="005E666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1AA0"/>
    <w:multiLevelType w:val="hybridMultilevel"/>
    <w:tmpl w:val="0C0CA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48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B9E"/>
    <w:rsid w:val="00094F8C"/>
    <w:rsid w:val="00153161"/>
    <w:rsid w:val="005E6665"/>
    <w:rsid w:val="00612E43"/>
    <w:rsid w:val="007B7923"/>
    <w:rsid w:val="009C6927"/>
    <w:rsid w:val="00D65B9E"/>
    <w:rsid w:val="00EE08AD"/>
    <w:rsid w:val="00F0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406A7"/>
  <w15:chartTrackingRefBased/>
  <w15:docId w15:val="{39A36274-8F49-4F4E-B1AE-7310F28C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D65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B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B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65B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65B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65B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65B9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65B9E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65B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65B9E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65B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65B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5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65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65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65B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B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B9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65B9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5B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Kfar Saba Municipality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שרון ג'ורג'י</dc:creator>
  <cp:keywords/>
  <dc:description/>
  <cp:lastModifiedBy>שרון ג'ורג'י</cp:lastModifiedBy>
  <cp:revision>4</cp:revision>
  <dcterms:created xsi:type="dcterms:W3CDTF">2026-02-08T06:04:00Z</dcterms:created>
  <dcterms:modified xsi:type="dcterms:W3CDTF">2026-02-08T06:07:00Z</dcterms:modified>
</cp:coreProperties>
</file>